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22" w:rsidRPr="00BA3CA4" w:rsidRDefault="003D0022" w:rsidP="003D0022">
      <w:pPr>
        <w:rPr>
          <w:b/>
        </w:rPr>
      </w:pPr>
      <w:r>
        <w:object w:dxaOrig="6736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85.5pt" o:ole="" fillcolor="window">
            <v:imagedata r:id="rId5" o:title=""/>
          </v:shape>
          <o:OLEObject Type="Embed" ProgID="MSDraw" ShapeID="_x0000_i1025" DrawAspect="Content" ObjectID="_1472987068" r:id="rId6"/>
        </w:object>
      </w:r>
      <w:r>
        <w:t xml:space="preserve">                 </w:t>
      </w:r>
      <w:r w:rsidRPr="00BA3CA4">
        <w:rPr>
          <w:b/>
          <w:sz w:val="36"/>
          <w:szCs w:val="36"/>
        </w:rPr>
        <w:t>UNIVERSITA’ DEGLI STUDI PAVIA</w:t>
      </w:r>
    </w:p>
    <w:p w:rsidR="003D0022" w:rsidRDefault="003D0022" w:rsidP="003D0022"/>
    <w:p w:rsidR="003D0022" w:rsidRPr="003D0022" w:rsidRDefault="003D0022" w:rsidP="003D0022">
      <w:pPr>
        <w:jc w:val="center"/>
        <w:rPr>
          <w:b/>
        </w:rPr>
      </w:pPr>
      <w:r w:rsidRPr="003D0022">
        <w:rPr>
          <w:b/>
        </w:rPr>
        <w:t>Proposta di Progetto di Ricerca</w:t>
      </w:r>
    </w:p>
    <w:p w:rsidR="003D0022" w:rsidRDefault="003D0022" w:rsidP="003D0022">
      <w:pPr>
        <w:jc w:val="center"/>
      </w:pPr>
      <w:r>
        <w:t xml:space="preserve">(Ai sensi dell’art.31 del </w:t>
      </w:r>
      <w:proofErr w:type="spellStart"/>
      <w:r>
        <w:t>D.lgs</w:t>
      </w:r>
      <w:proofErr w:type="spellEnd"/>
      <w:r>
        <w:t xml:space="preserve"> 26/2014)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Responsabile del Progetto 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 Titolo del Progetto: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  <w:numPr>
          <w:ilvl w:val="0"/>
          <w:numId w:val="3"/>
        </w:numPr>
      </w:pPr>
      <w:r>
        <w:t>Stato dell’arte del settore di ricerca: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 Descrizione degli obiettivi: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  <w:numPr>
          <w:ilvl w:val="0"/>
          <w:numId w:val="3"/>
        </w:numPr>
      </w:pPr>
      <w:r>
        <w:t xml:space="preserve"> Giustificazione del modello animale: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  <w:numPr>
          <w:ilvl w:val="0"/>
          <w:numId w:val="3"/>
        </w:numPr>
      </w:pPr>
      <w:r>
        <w:t>Risultati attesi e contributo al miglioramento delle conoscenze scientifiche:</w:t>
      </w:r>
    </w:p>
    <w:p w:rsidR="003D0022" w:rsidRDefault="003D0022" w:rsidP="003D0022"/>
    <w:p w:rsidR="003D0022" w:rsidRDefault="003D0022" w:rsidP="003D0022">
      <w:pPr>
        <w:pStyle w:val="Paragrafoelenco"/>
        <w:numPr>
          <w:ilvl w:val="0"/>
          <w:numId w:val="3"/>
        </w:numPr>
      </w:pPr>
      <w:r>
        <w:t>Bibliografia:</w:t>
      </w: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</w:p>
    <w:p w:rsidR="003D0022" w:rsidRDefault="003D0022" w:rsidP="003D0022">
      <w:pPr>
        <w:pStyle w:val="Paragrafoelenco"/>
      </w:pPr>
      <w:r>
        <w:t xml:space="preserve"> Data e firma del Responsabile del Progetto</w:t>
      </w:r>
    </w:p>
    <w:p w:rsidR="003D0022" w:rsidRDefault="003D0022" w:rsidP="003D0022"/>
    <w:p w:rsidR="003D0022" w:rsidRDefault="003D0022" w:rsidP="003D0022"/>
    <w:sectPr w:rsidR="003D0022" w:rsidSect="00366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5A0"/>
    <w:multiLevelType w:val="hybridMultilevel"/>
    <w:tmpl w:val="3F1C64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0CA6"/>
    <w:multiLevelType w:val="hybridMultilevel"/>
    <w:tmpl w:val="C344BF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1221"/>
    <w:multiLevelType w:val="hybridMultilevel"/>
    <w:tmpl w:val="BD2A9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0022"/>
    <w:rsid w:val="003665B7"/>
    <w:rsid w:val="003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2014-09-23T12:12:00Z</dcterms:created>
  <dcterms:modified xsi:type="dcterms:W3CDTF">2014-09-23T12:18:00Z</dcterms:modified>
</cp:coreProperties>
</file>